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B" w:rsidRPr="00F3343F" w:rsidRDefault="00F42B0B" w:rsidP="004828DD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3F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АО «</w:t>
      </w:r>
      <w:proofErr w:type="spellStart"/>
      <w:r w:rsidRPr="00F3343F">
        <w:rPr>
          <w:rFonts w:ascii="Times New Roman" w:hAnsi="Times New Roman" w:cs="Times New Roman"/>
          <w:b/>
          <w:sz w:val="24"/>
          <w:szCs w:val="24"/>
        </w:rPr>
        <w:t>Бийскэнерго</w:t>
      </w:r>
      <w:proofErr w:type="spellEnd"/>
      <w:r w:rsidRPr="00F3343F">
        <w:rPr>
          <w:rFonts w:ascii="Times New Roman" w:hAnsi="Times New Roman" w:cs="Times New Roman"/>
          <w:b/>
          <w:sz w:val="24"/>
          <w:szCs w:val="24"/>
        </w:rPr>
        <w:t>», включая структуру основных производственных затрат (в части регулируемых видов деятельности)</w:t>
      </w:r>
      <w:r w:rsidRPr="00F334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343F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C246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3343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F3343F">
        <w:rPr>
          <w:rFonts w:ascii="Times New Roman" w:hAnsi="Times New Roman" w:cs="Times New Roman"/>
          <w:b/>
          <w:sz w:val="24"/>
          <w:szCs w:val="24"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F3343F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F3343F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138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61"/>
        <w:gridCol w:w="1701"/>
        <w:gridCol w:w="1775"/>
        <w:gridCol w:w="2194"/>
        <w:gridCol w:w="2194"/>
      </w:tblGrid>
      <w:tr w:rsidR="006B3AF7" w:rsidRPr="006B3AF7" w:rsidTr="00535F58">
        <w:trPr>
          <w:trHeight w:val="670"/>
        </w:trPr>
        <w:tc>
          <w:tcPr>
            <w:tcW w:w="794" w:type="dxa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61" w:type="dxa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5513"/>
            <w:bookmarkEnd w:id="0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5514"/>
            <w:bookmarkEnd w:id="1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75" w:type="dxa"/>
          </w:tcPr>
          <w:p w:rsidR="006B3AF7" w:rsidRPr="006B3AF7" w:rsidRDefault="006B3AF7" w:rsidP="006B3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515"/>
            <w:bookmarkEnd w:id="2"/>
            <w:r w:rsidRPr="006B3AF7">
              <w:rPr>
                <w:rFonts w:ascii="Times New Roman" w:hAnsi="Times New Roman" w:cs="Times New Roman"/>
                <w:sz w:val="24"/>
                <w:szCs w:val="24"/>
              </w:rPr>
              <w:t>Теплоноситель (вода)</w:t>
            </w:r>
          </w:p>
          <w:p w:rsidR="006B3AF7" w:rsidRPr="006B3AF7" w:rsidRDefault="006B3AF7" w:rsidP="006B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6B3AF7" w:rsidRPr="007F4569" w:rsidRDefault="006B3AF7" w:rsidP="006B3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69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6B3AF7" w:rsidRPr="006B3AF7" w:rsidRDefault="007F4569" w:rsidP="006B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B3AF7" w:rsidRPr="007F4569">
              <w:rPr>
                <w:rFonts w:ascii="Times New Roman" w:hAnsi="Times New Roman" w:cs="Times New Roman"/>
                <w:sz w:val="24"/>
                <w:szCs w:val="24"/>
              </w:rPr>
              <w:t>конечник</w:t>
            </w:r>
            <w:proofErr w:type="spellEnd"/>
            <w:r w:rsidRPr="007F4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</w:tcPr>
          <w:p w:rsidR="006B3AF7" w:rsidRDefault="006B3AF7" w:rsidP="006B3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</w:t>
            </w:r>
          </w:p>
          <w:p w:rsidR="006B3AF7" w:rsidRPr="006B3AF7" w:rsidRDefault="006B3AF7" w:rsidP="006B3A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декабрь 2019)</w:t>
            </w:r>
          </w:p>
        </w:tc>
      </w:tr>
      <w:tr w:rsidR="006B3AF7" w:rsidRPr="006B3AF7" w:rsidTr="00535F58">
        <w:tc>
          <w:tcPr>
            <w:tcW w:w="794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5516"/>
            <w:bookmarkEnd w:id="3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70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163" w:type="dxa"/>
            <w:gridSpan w:val="3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</w:tr>
      <w:tr w:rsidR="006B3AF7" w:rsidRPr="006B3AF7" w:rsidTr="00535F58">
        <w:tc>
          <w:tcPr>
            <w:tcW w:w="794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70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46 549</w:t>
            </w:r>
          </w:p>
        </w:tc>
        <w:tc>
          <w:tcPr>
            <w:tcW w:w="2194" w:type="dxa"/>
            <w:vAlign w:val="center"/>
          </w:tcPr>
          <w:p w:rsidR="006B3AF7" w:rsidRPr="006B3AF7" w:rsidRDefault="007F4569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1 717 869</w:t>
            </w:r>
          </w:p>
        </w:tc>
        <w:tc>
          <w:tcPr>
            <w:tcW w:w="2194" w:type="dxa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</w:t>
            </w:r>
          </w:p>
        </w:tc>
      </w:tr>
      <w:tr w:rsidR="006B3AF7" w:rsidRPr="006B3AF7" w:rsidTr="00535F58">
        <w:tc>
          <w:tcPr>
            <w:tcW w:w="794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70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40 973</w:t>
            </w:r>
          </w:p>
        </w:tc>
        <w:tc>
          <w:tcPr>
            <w:tcW w:w="2194" w:type="dxa"/>
            <w:vAlign w:val="center"/>
          </w:tcPr>
          <w:p w:rsidR="006B3AF7" w:rsidRPr="006B3AF7" w:rsidRDefault="00A225E1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1 745 495</w:t>
            </w:r>
          </w:p>
        </w:tc>
        <w:tc>
          <w:tcPr>
            <w:tcW w:w="2194" w:type="dxa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B3AF7" w:rsidRPr="006B3AF7" w:rsidTr="00535F58">
        <w:tc>
          <w:tcPr>
            <w:tcW w:w="794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70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AF7" w:rsidRPr="006B3AF7" w:rsidTr="00535F58">
        <w:tc>
          <w:tcPr>
            <w:tcW w:w="794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топливо</w:t>
            </w:r>
          </w:p>
        </w:tc>
        <w:tc>
          <w:tcPr>
            <w:tcW w:w="1701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6B3AF7" w:rsidRPr="006B3AF7" w:rsidRDefault="00A225E1" w:rsidP="008C0C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600 7</w:t>
            </w:r>
            <w:r w:rsidR="008C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4" w:type="dxa"/>
          </w:tcPr>
          <w:p w:rsidR="006B3AF7" w:rsidRPr="006B3AF7" w:rsidRDefault="006B3AF7" w:rsidP="00992F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rPr>
          <w:trHeight w:val="440"/>
        </w:trPr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топлива</w:t>
            </w:r>
          </w:p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594 416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rPr>
          <w:trHeight w:val="295"/>
        </w:trPr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535F58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за единицу объема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535F58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доставки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535F58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 приобретения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топлива</w:t>
            </w:r>
          </w:p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6 318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535F58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0,378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за единицу объема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535F58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доставки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535F58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30,14</w:t>
            </w:r>
            <w:bookmarkStart w:id="4" w:name="_GoBack"/>
            <w:bookmarkEnd w:id="4"/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 приобретения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9 958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средневзвешенная стоимость 1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приобретенной электрической энергии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 ч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5 141,86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16 521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134 893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4 970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43 544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20 412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6 465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50 861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94" w:type="dxa"/>
            <w:vAlign w:val="center"/>
          </w:tcPr>
          <w:p w:rsidR="00F55B57" w:rsidRPr="006B3AF7" w:rsidRDefault="000D7813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36 379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135,49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22 412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106,81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128 060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</w:t>
            </w:r>
          </w:p>
        </w:tc>
        <w:tc>
          <w:tcPr>
            <w:tcW w:w="2194" w:type="dxa"/>
            <w:vAlign w:val="center"/>
          </w:tcPr>
          <w:p w:rsidR="00F55B57" w:rsidRPr="006B3AF7" w:rsidRDefault="00CD3D5E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686 623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B57" w:rsidRPr="006B3AF7" w:rsidTr="00535F58">
        <w:trPr>
          <w:trHeight w:val="992"/>
        </w:trPr>
        <w:tc>
          <w:tcPr>
            <w:tcW w:w="794" w:type="dxa"/>
            <w:vAlign w:val="center"/>
          </w:tcPr>
          <w:p w:rsidR="00F55B57" w:rsidRPr="006B3AF7" w:rsidRDefault="00F55B57" w:rsidP="00CD3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CD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расходы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</w:t>
            </w:r>
          </w:p>
        </w:tc>
        <w:tc>
          <w:tcPr>
            <w:tcW w:w="2194" w:type="dxa"/>
            <w:vAlign w:val="center"/>
          </w:tcPr>
          <w:p w:rsidR="00F55B57" w:rsidRPr="006B3AF7" w:rsidRDefault="00CD3D5E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686 623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5 576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- 27 626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*примечание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*примечание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*примечание</w:t>
            </w: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расходования чистой прибыли на финансирование мероприятий, </w:t>
            </w: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инвестиционной программой регулируемой организации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1 834 301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</w:t>
            </w:r>
            <w:r w:rsidR="00F2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F2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1 834 301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1 834 301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rPr>
          <w:trHeight w:val="380"/>
        </w:trPr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55B57" w:rsidRPr="006B3AF7" w:rsidTr="00535F58">
        <w:trPr>
          <w:trHeight w:val="801"/>
        </w:trPr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775" w:type="dxa"/>
            <w:vAlign w:val="center"/>
          </w:tcPr>
          <w:p w:rsidR="00F55B57" w:rsidRPr="006B3AF7" w:rsidRDefault="00706684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rPr>
          <w:trHeight w:val="362"/>
        </w:trPr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5722"/>
            <w:bookmarkEnd w:id="5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 тепловой энергии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775" w:type="dxa"/>
            <w:vAlign w:val="center"/>
          </w:tcPr>
          <w:p w:rsidR="00F55B57" w:rsidRPr="006B3AF7" w:rsidRDefault="00706684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775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596,60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5733"/>
            <w:bookmarkEnd w:id="6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вырабатываемой тепловой энергии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775" w:type="dxa"/>
            <w:vAlign w:val="center"/>
          </w:tcPr>
          <w:p w:rsidR="00F55B57" w:rsidRPr="006B3AF7" w:rsidRDefault="00706684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1 620,36</w:t>
            </w:r>
          </w:p>
        </w:tc>
        <w:tc>
          <w:tcPr>
            <w:tcW w:w="2194" w:type="dxa"/>
            <w:vAlign w:val="center"/>
          </w:tcPr>
          <w:p w:rsidR="00F55B57" w:rsidRPr="006B3AF7" w:rsidRDefault="008C0C85" w:rsidP="00075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799,034</w:t>
            </w: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57" w:rsidRPr="006B3AF7" w:rsidTr="00535F58">
        <w:tc>
          <w:tcPr>
            <w:tcW w:w="7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приобретаемой тепловой энергии</w:t>
            </w:r>
          </w:p>
        </w:tc>
        <w:tc>
          <w:tcPr>
            <w:tcW w:w="1701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775" w:type="dxa"/>
            <w:vAlign w:val="center"/>
          </w:tcPr>
          <w:p w:rsidR="00F55B57" w:rsidRPr="006B3AF7" w:rsidRDefault="00253EB9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4" w:type="dxa"/>
            <w:vAlign w:val="center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55B57" w:rsidRPr="006B3AF7" w:rsidRDefault="00F55B57" w:rsidP="00F55B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5D" w:rsidRPr="006B3AF7" w:rsidTr="00535F58">
        <w:trPr>
          <w:trHeight w:val="506"/>
        </w:trPr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1 079,40</w:t>
            </w:r>
          </w:p>
        </w:tc>
        <w:tc>
          <w:tcPr>
            <w:tcW w:w="2194" w:type="dxa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5D" w:rsidRPr="006B3AF7" w:rsidTr="00535F58"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определенном по приборам учета, в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920,95</w:t>
            </w:r>
          </w:p>
        </w:tc>
        <w:tc>
          <w:tcPr>
            <w:tcW w:w="2194" w:type="dxa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5D" w:rsidRPr="006B3AF7" w:rsidTr="00535F58"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2194" w:type="dxa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5D" w:rsidRPr="006B3AF7" w:rsidTr="00535F58"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5759"/>
            <w:bookmarkEnd w:id="7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158,45</w:t>
            </w:r>
          </w:p>
        </w:tc>
        <w:tc>
          <w:tcPr>
            <w:tcW w:w="2194" w:type="dxa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5D" w:rsidRPr="006B3AF7" w:rsidTr="00535F58"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Ккал/ч. мес.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5D" w:rsidRPr="006B3AF7" w:rsidTr="00535F58"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5769"/>
            <w:bookmarkEnd w:id="8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Гкал/год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5D" w:rsidRPr="006B3AF7" w:rsidTr="00535F58"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Гкал/год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C5D" w:rsidRPr="006B3AF7" w:rsidTr="00535F58"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C5D" w:rsidRPr="006B3AF7" w:rsidTr="00535F58">
        <w:tc>
          <w:tcPr>
            <w:tcW w:w="7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5784"/>
            <w:bookmarkEnd w:id="9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701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75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vAlign w:val="center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4" w:type="dxa"/>
          </w:tcPr>
          <w:p w:rsidR="00F27C5D" w:rsidRPr="006B3AF7" w:rsidRDefault="00F27C5D" w:rsidP="00F27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B9" w:rsidRPr="006B3AF7" w:rsidTr="00535F58"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</w:t>
            </w: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регулируемых видов деятельности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 у. т./Гкал</w:t>
            </w:r>
          </w:p>
        </w:tc>
        <w:tc>
          <w:tcPr>
            <w:tcW w:w="1775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9" w:rsidRPr="006B3AF7" w:rsidTr="00535F58">
        <w:trPr>
          <w:trHeight w:val="312"/>
        </w:trPr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 тепловой энергии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у. т./Гкал</w:t>
            </w:r>
          </w:p>
        </w:tc>
        <w:tc>
          <w:tcPr>
            <w:tcW w:w="1775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B9" w:rsidRPr="006B3AF7" w:rsidTr="00535F58">
        <w:trPr>
          <w:trHeight w:val="774"/>
        </w:trPr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5800"/>
            <w:bookmarkEnd w:id="10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152,70</w:t>
            </w: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152,70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B9" w:rsidRPr="006B3AF7" w:rsidTr="00535F58">
        <w:trPr>
          <w:trHeight w:val="408"/>
        </w:trPr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 тепловой энергии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152,70</w:t>
            </w: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152,70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B9" w:rsidRPr="006B3AF7" w:rsidTr="00535F58"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B9" w:rsidRPr="006B3AF7" w:rsidTr="00535F58">
        <w:trPr>
          <w:trHeight w:val="308"/>
        </w:trPr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5817"/>
            <w:bookmarkEnd w:id="11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 тепловой энергии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B9" w:rsidRPr="006B3AF7" w:rsidTr="00535F58"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0,0588</w:t>
            </w: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0,0588</w:t>
            </w: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0,0588</w:t>
            </w:r>
          </w:p>
        </w:tc>
      </w:tr>
      <w:tr w:rsidR="00253EB9" w:rsidRPr="006B3AF7" w:rsidTr="00535F58"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м/Гкал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2,926</w:t>
            </w: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B9" w:rsidRPr="006B3AF7" w:rsidTr="00535F58"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5833"/>
            <w:bookmarkEnd w:id="12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потребителей </w:t>
            </w: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B9" w:rsidRPr="006B3AF7" w:rsidTr="00535F58"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EB9" w:rsidRPr="006B3AF7" w:rsidTr="00535F58">
        <w:tc>
          <w:tcPr>
            <w:tcW w:w="7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5843"/>
            <w:bookmarkEnd w:id="13"/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16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701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5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Align w:val="center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253EB9" w:rsidRPr="006B3AF7" w:rsidRDefault="00253EB9" w:rsidP="00253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B92" w:rsidRPr="00F27C5D" w:rsidRDefault="00F27C5D" w:rsidP="000A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5D">
        <w:rPr>
          <w:rFonts w:ascii="Times New Roman" w:hAnsi="Times New Roman" w:cs="Times New Roman"/>
          <w:sz w:val="24"/>
          <w:szCs w:val="24"/>
        </w:rPr>
        <w:t>* Учетной политикой Общества не предусмотрено распределение расходов из прибыли по видам деятельности.</w:t>
      </w:r>
    </w:p>
    <w:p w:rsidR="00F27C5D" w:rsidRPr="00F27C5D" w:rsidRDefault="00F27C5D" w:rsidP="000A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C5D">
        <w:rPr>
          <w:rFonts w:ascii="Times New Roman" w:hAnsi="Times New Roman" w:cs="Times New Roman"/>
          <w:sz w:val="24"/>
          <w:szCs w:val="24"/>
        </w:rPr>
        <w:t>** Приведены данные по изменению первоначальной стоимости всех ОС</w:t>
      </w:r>
    </w:p>
    <w:p w:rsidR="00794B92" w:rsidRPr="00F27C5D" w:rsidRDefault="00794B92" w:rsidP="000A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92" w:rsidRPr="00794B92" w:rsidRDefault="00794B92" w:rsidP="00794B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456484" w:rsidRPr="00F3343F" w:rsidRDefault="00794B92" w:rsidP="00F3343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158C3" w:rsidRPr="00EB0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теплоноситель (вода</w:t>
      </w:r>
      <w:r w:rsidRPr="00EB0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158C3" w:rsidRPr="00EB0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14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984"/>
        <w:gridCol w:w="2977"/>
        <w:gridCol w:w="454"/>
        <w:gridCol w:w="2239"/>
        <w:gridCol w:w="1020"/>
        <w:gridCol w:w="851"/>
        <w:gridCol w:w="1276"/>
        <w:gridCol w:w="1191"/>
      </w:tblGrid>
      <w:tr w:rsidR="00794B92" w:rsidRPr="00F3343F" w:rsidTr="00EB084F">
        <w:tc>
          <w:tcPr>
            <w:tcW w:w="14544" w:type="dxa"/>
            <w:gridSpan w:val="11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794B92" w:rsidRPr="00F3343F" w:rsidTr="00EB084F">
        <w:tc>
          <w:tcPr>
            <w:tcW w:w="454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644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84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Способ приобретения</w:t>
            </w:r>
          </w:p>
        </w:tc>
        <w:tc>
          <w:tcPr>
            <w:tcW w:w="2977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Реквизиты договора</w:t>
            </w:r>
          </w:p>
        </w:tc>
        <w:tc>
          <w:tcPr>
            <w:tcW w:w="454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239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Объем приобретенных товаров, услуг</w:t>
            </w:r>
          </w:p>
        </w:tc>
        <w:tc>
          <w:tcPr>
            <w:tcW w:w="851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Стоимость, тыс. руб.</w:t>
            </w:r>
          </w:p>
        </w:tc>
        <w:tc>
          <w:tcPr>
            <w:tcW w:w="1191" w:type="dxa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794B92" w:rsidRPr="00F3343F" w:rsidTr="00EB084F">
        <w:tc>
          <w:tcPr>
            <w:tcW w:w="454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3" w:type="dxa"/>
            <w:gridSpan w:val="8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794B92" w:rsidRPr="00F3343F" w:rsidTr="00EB084F">
        <w:tc>
          <w:tcPr>
            <w:tcW w:w="454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Итого по поставщику, в том числе</w:t>
            </w:r>
          </w:p>
        </w:tc>
        <w:tc>
          <w:tcPr>
            <w:tcW w:w="2977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39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B92" w:rsidRPr="00F3343F" w:rsidTr="00EB084F">
        <w:trPr>
          <w:trHeight w:val="509"/>
        </w:trPr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- наименование договора</w:t>
            </w:r>
          </w:p>
        </w:tc>
        <w:tc>
          <w:tcPr>
            <w:tcW w:w="2977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B92" w:rsidRPr="00F3343F" w:rsidRDefault="00EB084F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154 166</w:t>
            </w:r>
          </w:p>
        </w:tc>
        <w:tc>
          <w:tcPr>
            <w:tcW w:w="1191" w:type="dxa"/>
            <w:vMerge w:val="restart"/>
            <w:vAlign w:val="center"/>
          </w:tcPr>
          <w:p w:rsidR="00794B92" w:rsidRPr="00F3343F" w:rsidRDefault="00EB084F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794B92" w:rsidRPr="00F3343F" w:rsidTr="00EB084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4B92" w:rsidRPr="00F3343F" w:rsidTr="00EB084F">
        <w:trPr>
          <w:trHeight w:val="509"/>
        </w:trPr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84F" w:rsidRPr="00F3343F" w:rsidTr="00EB084F">
        <w:trPr>
          <w:trHeight w:val="509"/>
        </w:trPr>
        <w:tc>
          <w:tcPr>
            <w:tcW w:w="454" w:type="dxa"/>
            <w:vMerge w:val="restart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644" w:type="dxa"/>
            <w:vMerge w:val="restart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СибЭР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4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984" w:type="dxa"/>
          </w:tcPr>
          <w:p w:rsidR="00EB084F" w:rsidRPr="00EB084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Договор </w:t>
            </w:r>
            <w:proofErr w:type="spellStart"/>
            <w:r w:rsidRPr="00EB084F">
              <w:rPr>
                <w:rFonts w:ascii="Times New Roman" w:eastAsia="Times New Roman" w:hAnsi="Times New Roman" w:cs="Times New Roman"/>
              </w:rPr>
              <w:t>поряда</w:t>
            </w:r>
            <w:proofErr w:type="spellEnd"/>
          </w:p>
          <w:p w:rsidR="00EB084F" w:rsidRPr="00F3343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Способ </w:t>
            </w:r>
            <w:proofErr w:type="spellStart"/>
            <w:r w:rsidRPr="00EB084F">
              <w:rPr>
                <w:rFonts w:ascii="Times New Roman" w:eastAsia="Times New Roman" w:hAnsi="Times New Roman" w:cs="Times New Roman"/>
              </w:rPr>
              <w:t>закупкм</w:t>
            </w:r>
            <w:proofErr w:type="spellEnd"/>
            <w:r w:rsidRPr="00EB084F">
              <w:rPr>
                <w:rFonts w:ascii="Times New Roman" w:eastAsia="Times New Roman" w:hAnsi="Times New Roman" w:cs="Times New Roman"/>
              </w:rPr>
              <w:t>: единственный поставщик (подрядчик, исполнитель)</w:t>
            </w:r>
          </w:p>
        </w:tc>
        <w:tc>
          <w:tcPr>
            <w:tcW w:w="2977" w:type="dxa"/>
          </w:tcPr>
          <w:p w:rsidR="00EB084F" w:rsidRPr="00F3343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>Договор №СибЭР-19/86 БЭ-19/120 от 26.02.19 выполнения работ по плановому ремонту и оказание услуг по техническому обслуживанию оборудования</w:t>
            </w:r>
          </w:p>
        </w:tc>
        <w:tc>
          <w:tcPr>
            <w:tcW w:w="454" w:type="dxa"/>
          </w:tcPr>
          <w:p w:rsidR="00EB084F" w:rsidRPr="00F3343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9" w:type="dxa"/>
          </w:tcPr>
          <w:p w:rsidR="00EB084F" w:rsidRPr="00F3343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>выполнения работ по плановому ремонту и оказание услуг по техническому обслуживанию оборудования</w:t>
            </w:r>
          </w:p>
        </w:tc>
        <w:tc>
          <w:tcPr>
            <w:tcW w:w="1020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151 778</w:t>
            </w:r>
          </w:p>
        </w:tc>
        <w:tc>
          <w:tcPr>
            <w:tcW w:w="1191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37,8%</w:t>
            </w:r>
          </w:p>
        </w:tc>
      </w:tr>
      <w:tr w:rsidR="00EB084F" w:rsidRPr="00F3343F" w:rsidTr="00EB084F">
        <w:trPr>
          <w:trHeight w:val="509"/>
        </w:trPr>
        <w:tc>
          <w:tcPr>
            <w:tcW w:w="454" w:type="dxa"/>
            <w:vMerge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84" w:type="dxa"/>
          </w:tcPr>
          <w:p w:rsidR="00EB084F" w:rsidRPr="00EB084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Договор </w:t>
            </w:r>
            <w:proofErr w:type="spellStart"/>
            <w:r w:rsidRPr="00EB084F">
              <w:rPr>
                <w:rFonts w:ascii="Times New Roman" w:eastAsia="Times New Roman" w:hAnsi="Times New Roman" w:cs="Times New Roman"/>
              </w:rPr>
              <w:t>поряда</w:t>
            </w:r>
            <w:proofErr w:type="spellEnd"/>
          </w:p>
          <w:p w:rsidR="00EB084F" w:rsidRPr="00F3343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Способ </w:t>
            </w:r>
            <w:proofErr w:type="spellStart"/>
            <w:r w:rsidRPr="00EB084F">
              <w:rPr>
                <w:rFonts w:ascii="Times New Roman" w:eastAsia="Times New Roman" w:hAnsi="Times New Roman" w:cs="Times New Roman"/>
              </w:rPr>
              <w:t>закупкм</w:t>
            </w:r>
            <w:proofErr w:type="spellEnd"/>
            <w:r w:rsidRPr="00EB084F">
              <w:rPr>
                <w:rFonts w:ascii="Times New Roman" w:eastAsia="Times New Roman" w:hAnsi="Times New Roman" w:cs="Times New Roman"/>
              </w:rPr>
              <w:t>: единственный поставщик (подрядчик, исполнитель)</w:t>
            </w:r>
          </w:p>
        </w:tc>
        <w:tc>
          <w:tcPr>
            <w:tcW w:w="2977" w:type="dxa"/>
          </w:tcPr>
          <w:p w:rsidR="00EB084F" w:rsidRPr="00F3343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>№ БЭ-19/381 СибЭР-19/300 от 09.08.19 выполнения работ по капитальному ремонту оборудования химического цеха» за 2019 год было выполнено работ</w:t>
            </w:r>
          </w:p>
        </w:tc>
        <w:tc>
          <w:tcPr>
            <w:tcW w:w="454" w:type="dxa"/>
          </w:tcPr>
          <w:p w:rsidR="00EB084F" w:rsidRPr="00F3343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</w:tcPr>
          <w:p w:rsidR="00EB084F" w:rsidRPr="00F3343F" w:rsidRDefault="00EB084F" w:rsidP="00EB08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>выполнения работ по плановому ремонту и оказание услуг по техническому обслуживанию оборудования</w:t>
            </w:r>
          </w:p>
        </w:tc>
        <w:tc>
          <w:tcPr>
            <w:tcW w:w="1020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2 388</w:t>
            </w:r>
          </w:p>
        </w:tc>
        <w:tc>
          <w:tcPr>
            <w:tcW w:w="1191" w:type="dxa"/>
          </w:tcPr>
          <w:p w:rsidR="00EB084F" w:rsidRPr="00F3343F" w:rsidRDefault="00EB084F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0,6%</w:t>
            </w:r>
          </w:p>
        </w:tc>
      </w:tr>
      <w:tr w:rsidR="00794B92" w:rsidRPr="00F3343F" w:rsidTr="00EB084F">
        <w:tc>
          <w:tcPr>
            <w:tcW w:w="454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3" w:type="dxa"/>
            <w:gridSpan w:val="8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794B92" w:rsidRPr="00F3343F" w:rsidTr="00EB084F">
        <w:tc>
          <w:tcPr>
            <w:tcW w:w="454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794B92" w:rsidRPr="00F3343F" w:rsidRDefault="00EB084F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Бийскэнерготеплотранзит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54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Итого по поставщику, в том числе</w:t>
            </w:r>
          </w:p>
        </w:tc>
        <w:tc>
          <w:tcPr>
            <w:tcW w:w="2977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39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94B92" w:rsidRPr="00F3343F" w:rsidTr="00EB084F">
        <w:trPr>
          <w:trHeight w:val="509"/>
        </w:trPr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794B92" w:rsidRPr="00F3343F" w:rsidRDefault="00794B92" w:rsidP="00794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EB084F" w:rsidRPr="00EB084F" w:rsidRDefault="00EB084F" w:rsidP="00EB08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>Договор оказания услуг</w:t>
            </w:r>
          </w:p>
          <w:p w:rsidR="00794B92" w:rsidRPr="00F3343F" w:rsidRDefault="00EB084F" w:rsidP="00EB08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>Способ закупки: единственный поставщик (подрядчик, исполнитель)</w:t>
            </w:r>
          </w:p>
        </w:tc>
        <w:tc>
          <w:tcPr>
            <w:tcW w:w="2977" w:type="dxa"/>
            <w:vMerge w:val="restart"/>
            <w:vAlign w:val="center"/>
          </w:tcPr>
          <w:p w:rsidR="00794B92" w:rsidRPr="00F3343F" w:rsidRDefault="00EB084F" w:rsidP="00EB08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№ 19/20 от 01.01.2019 г. оказания услуг по передаче тепловой энергии и </w:t>
            </w:r>
            <w:proofErr w:type="gramStart"/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>теплоносителя</w:t>
            </w:r>
            <w:proofErr w:type="gramEnd"/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 xml:space="preserve"> и поставки тепловой энергии и теплоносителя (в целях компенсации потерь тепловой энергии и теплоносителя в тепловых сетях и энергетическом </w:t>
            </w: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оборудовании)</w:t>
            </w:r>
          </w:p>
        </w:tc>
        <w:tc>
          <w:tcPr>
            <w:tcW w:w="454" w:type="dxa"/>
            <w:vMerge w:val="restart"/>
            <w:vAlign w:val="center"/>
          </w:tcPr>
          <w:p w:rsidR="00794B92" w:rsidRPr="00F3343F" w:rsidRDefault="00EB084F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94B92" w:rsidRPr="00F3343F" w:rsidRDefault="00EB084F" w:rsidP="00EB08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>Услуги по передаче тепловой энергии</w:t>
            </w:r>
          </w:p>
        </w:tc>
        <w:tc>
          <w:tcPr>
            <w:tcW w:w="1020" w:type="dxa"/>
            <w:vMerge w:val="restart"/>
            <w:vAlign w:val="center"/>
          </w:tcPr>
          <w:p w:rsidR="00794B92" w:rsidRPr="00F3343F" w:rsidRDefault="00EB084F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923,896</w:t>
            </w:r>
          </w:p>
        </w:tc>
        <w:tc>
          <w:tcPr>
            <w:tcW w:w="851" w:type="dxa"/>
            <w:vMerge w:val="restart"/>
            <w:vAlign w:val="center"/>
          </w:tcPr>
          <w:p w:rsidR="00EB084F" w:rsidRDefault="00EB084F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794B92" w:rsidRPr="00F3343F" w:rsidRDefault="00EB084F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276" w:type="dxa"/>
            <w:vMerge w:val="restart"/>
            <w:vAlign w:val="center"/>
          </w:tcPr>
          <w:p w:rsidR="00794B92" w:rsidRPr="00F3343F" w:rsidRDefault="006B3AF7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543 251,08</w:t>
            </w:r>
          </w:p>
        </w:tc>
        <w:tc>
          <w:tcPr>
            <w:tcW w:w="1191" w:type="dxa"/>
            <w:vMerge w:val="restart"/>
            <w:vAlign w:val="center"/>
          </w:tcPr>
          <w:p w:rsidR="00794B92" w:rsidRPr="00F3343F" w:rsidRDefault="006B3AF7" w:rsidP="00794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lang w:eastAsia="ru-RU"/>
              </w:rPr>
              <w:t>82%</w:t>
            </w:r>
          </w:p>
        </w:tc>
      </w:tr>
      <w:tr w:rsidR="00794B92" w:rsidRPr="00F3343F" w:rsidTr="00EB084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4B92" w:rsidRPr="00F3343F" w:rsidTr="00EB084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794B92" w:rsidRPr="00F3343F" w:rsidRDefault="00794B92" w:rsidP="00794B9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4B92" w:rsidRPr="00BC620E" w:rsidRDefault="00794B92" w:rsidP="00794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94B92" w:rsidRPr="00BC620E" w:rsidRDefault="00794B92" w:rsidP="00794B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3343F" w:rsidRPr="00794B92" w:rsidRDefault="00F3343F" w:rsidP="00F334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F3343F" w:rsidRPr="00456484" w:rsidRDefault="00F3343F" w:rsidP="0045648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7C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27C5D" w:rsidRPr="00F27C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тепловая энергия (</w:t>
      </w:r>
      <w:proofErr w:type="spellStart"/>
      <w:r w:rsidR="00F27C5D" w:rsidRPr="00F27C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конечник</w:t>
      </w:r>
      <w:proofErr w:type="spellEnd"/>
      <w:r w:rsidR="00F27C5D" w:rsidRPr="00F27C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))</w:t>
      </w:r>
    </w:p>
    <w:tbl>
      <w:tblPr>
        <w:tblW w:w="14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984"/>
        <w:gridCol w:w="2977"/>
        <w:gridCol w:w="454"/>
        <w:gridCol w:w="2239"/>
        <w:gridCol w:w="1020"/>
        <w:gridCol w:w="851"/>
        <w:gridCol w:w="1276"/>
        <w:gridCol w:w="1191"/>
      </w:tblGrid>
      <w:tr w:rsidR="00456484" w:rsidRPr="00F3343F" w:rsidTr="00535F58">
        <w:tc>
          <w:tcPr>
            <w:tcW w:w="14544" w:type="dxa"/>
            <w:gridSpan w:val="11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456484" w:rsidRPr="00F3343F" w:rsidTr="00535F58">
        <w:tc>
          <w:tcPr>
            <w:tcW w:w="454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644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84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Способ приобретения</w:t>
            </w:r>
          </w:p>
        </w:tc>
        <w:tc>
          <w:tcPr>
            <w:tcW w:w="2977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Реквизиты договора</w:t>
            </w:r>
          </w:p>
        </w:tc>
        <w:tc>
          <w:tcPr>
            <w:tcW w:w="454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239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Объем приобретенных товаров, услуг</w:t>
            </w:r>
          </w:p>
        </w:tc>
        <w:tc>
          <w:tcPr>
            <w:tcW w:w="851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Стоимость, тыс. руб.</w:t>
            </w:r>
          </w:p>
        </w:tc>
        <w:tc>
          <w:tcPr>
            <w:tcW w:w="1191" w:type="dxa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456484" w:rsidRPr="00F3343F" w:rsidTr="00535F58">
        <w:tc>
          <w:tcPr>
            <w:tcW w:w="454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3" w:type="dxa"/>
            <w:gridSpan w:val="8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456484" w:rsidRPr="00F3343F" w:rsidTr="00535F58">
        <w:tc>
          <w:tcPr>
            <w:tcW w:w="45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Итого по поставщику, в том числе</w:t>
            </w:r>
          </w:p>
        </w:tc>
        <w:tc>
          <w:tcPr>
            <w:tcW w:w="2977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39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6484" w:rsidRPr="00F3343F" w:rsidTr="00535F58">
        <w:trPr>
          <w:trHeight w:val="509"/>
        </w:trPr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- наименование договора</w:t>
            </w:r>
          </w:p>
        </w:tc>
        <w:tc>
          <w:tcPr>
            <w:tcW w:w="2977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154 166</w:t>
            </w:r>
          </w:p>
        </w:tc>
        <w:tc>
          <w:tcPr>
            <w:tcW w:w="1191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456484" w:rsidRPr="00F3343F" w:rsidTr="00535F5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484" w:rsidRPr="00F3343F" w:rsidTr="00535F58">
        <w:trPr>
          <w:trHeight w:val="509"/>
        </w:trPr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484" w:rsidRPr="00F3343F" w:rsidTr="00535F58">
        <w:trPr>
          <w:trHeight w:val="509"/>
        </w:trPr>
        <w:tc>
          <w:tcPr>
            <w:tcW w:w="454" w:type="dxa"/>
            <w:vMerge w:val="restart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644" w:type="dxa"/>
            <w:vMerge w:val="restart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СибЭР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4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984" w:type="dxa"/>
          </w:tcPr>
          <w:p w:rsidR="00456484" w:rsidRPr="00EB084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Договор </w:t>
            </w:r>
            <w:proofErr w:type="spellStart"/>
            <w:r w:rsidRPr="00EB084F">
              <w:rPr>
                <w:rFonts w:ascii="Times New Roman" w:eastAsia="Times New Roman" w:hAnsi="Times New Roman" w:cs="Times New Roman"/>
              </w:rPr>
              <w:t>поряда</w:t>
            </w:r>
            <w:proofErr w:type="spellEnd"/>
          </w:p>
          <w:p w:rsidR="00456484" w:rsidRPr="00F3343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Способ </w:t>
            </w:r>
            <w:proofErr w:type="spellStart"/>
            <w:r w:rsidRPr="00EB084F">
              <w:rPr>
                <w:rFonts w:ascii="Times New Roman" w:eastAsia="Times New Roman" w:hAnsi="Times New Roman" w:cs="Times New Roman"/>
              </w:rPr>
              <w:t>закупкм</w:t>
            </w:r>
            <w:proofErr w:type="spellEnd"/>
            <w:r w:rsidRPr="00EB084F">
              <w:rPr>
                <w:rFonts w:ascii="Times New Roman" w:eastAsia="Times New Roman" w:hAnsi="Times New Roman" w:cs="Times New Roman"/>
              </w:rPr>
              <w:t xml:space="preserve">: единственный поставщик </w:t>
            </w:r>
            <w:r w:rsidRPr="00EB084F">
              <w:rPr>
                <w:rFonts w:ascii="Times New Roman" w:eastAsia="Times New Roman" w:hAnsi="Times New Roman" w:cs="Times New Roman"/>
              </w:rPr>
              <w:lastRenderedPageBreak/>
              <w:t>(подрядчик, исполнитель)</w:t>
            </w:r>
          </w:p>
        </w:tc>
        <w:tc>
          <w:tcPr>
            <w:tcW w:w="2977" w:type="dxa"/>
          </w:tcPr>
          <w:p w:rsidR="00456484" w:rsidRPr="00F3343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lastRenderedPageBreak/>
              <w:t xml:space="preserve">Договор №СибЭР-19/86 БЭ-19/120 от 26.02.19 выполнения работ по плановому ремонту и оказание услуг по </w:t>
            </w:r>
            <w:r w:rsidRPr="00EB084F">
              <w:rPr>
                <w:rFonts w:ascii="Times New Roman" w:eastAsia="Times New Roman" w:hAnsi="Times New Roman" w:cs="Times New Roman"/>
              </w:rPr>
              <w:lastRenderedPageBreak/>
              <w:t>техническому обслуживанию оборудования</w:t>
            </w:r>
          </w:p>
        </w:tc>
        <w:tc>
          <w:tcPr>
            <w:tcW w:w="454" w:type="dxa"/>
          </w:tcPr>
          <w:p w:rsidR="00456484" w:rsidRPr="00F3343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39" w:type="dxa"/>
          </w:tcPr>
          <w:p w:rsidR="00456484" w:rsidRPr="00F3343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выполнения работ по плановому ремонту и оказание услуг по техническому </w:t>
            </w:r>
            <w:r w:rsidRPr="00EB084F">
              <w:rPr>
                <w:rFonts w:ascii="Times New Roman" w:eastAsia="Times New Roman" w:hAnsi="Times New Roman" w:cs="Times New Roman"/>
              </w:rPr>
              <w:lastRenderedPageBreak/>
              <w:t>обслуживанию оборудования</w:t>
            </w:r>
          </w:p>
        </w:tc>
        <w:tc>
          <w:tcPr>
            <w:tcW w:w="1020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151 778</w:t>
            </w:r>
          </w:p>
        </w:tc>
        <w:tc>
          <w:tcPr>
            <w:tcW w:w="1191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37,8%</w:t>
            </w:r>
          </w:p>
        </w:tc>
      </w:tr>
      <w:tr w:rsidR="00456484" w:rsidRPr="00F3343F" w:rsidTr="00535F58">
        <w:trPr>
          <w:trHeight w:val="509"/>
        </w:trPr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84" w:type="dxa"/>
          </w:tcPr>
          <w:p w:rsidR="00456484" w:rsidRPr="00EB084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Договор </w:t>
            </w:r>
            <w:proofErr w:type="spellStart"/>
            <w:r w:rsidRPr="00EB084F">
              <w:rPr>
                <w:rFonts w:ascii="Times New Roman" w:eastAsia="Times New Roman" w:hAnsi="Times New Roman" w:cs="Times New Roman"/>
              </w:rPr>
              <w:t>поряда</w:t>
            </w:r>
            <w:proofErr w:type="spellEnd"/>
          </w:p>
          <w:p w:rsidR="00456484" w:rsidRPr="00F3343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 xml:space="preserve">Способ </w:t>
            </w:r>
            <w:proofErr w:type="spellStart"/>
            <w:r w:rsidRPr="00EB084F">
              <w:rPr>
                <w:rFonts w:ascii="Times New Roman" w:eastAsia="Times New Roman" w:hAnsi="Times New Roman" w:cs="Times New Roman"/>
              </w:rPr>
              <w:t>закупкм</w:t>
            </w:r>
            <w:proofErr w:type="spellEnd"/>
            <w:r w:rsidRPr="00EB084F">
              <w:rPr>
                <w:rFonts w:ascii="Times New Roman" w:eastAsia="Times New Roman" w:hAnsi="Times New Roman" w:cs="Times New Roman"/>
              </w:rPr>
              <w:t>: единственный поставщик (подрядчик, исполнитель)</w:t>
            </w:r>
          </w:p>
        </w:tc>
        <w:tc>
          <w:tcPr>
            <w:tcW w:w="2977" w:type="dxa"/>
          </w:tcPr>
          <w:p w:rsidR="00456484" w:rsidRPr="00F3343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>№ БЭ-19/381 СибЭР-19/300 от 09.08.19 выполнения работ по капитальному ремонту оборудования химического цеха» за 2019 год было выполнено работ</w:t>
            </w:r>
          </w:p>
        </w:tc>
        <w:tc>
          <w:tcPr>
            <w:tcW w:w="454" w:type="dxa"/>
          </w:tcPr>
          <w:p w:rsidR="00456484" w:rsidRPr="00F3343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</w:tcPr>
          <w:p w:rsidR="00456484" w:rsidRPr="00F3343F" w:rsidRDefault="00456484" w:rsidP="00535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84F">
              <w:rPr>
                <w:rFonts w:ascii="Times New Roman" w:eastAsia="Times New Roman" w:hAnsi="Times New Roman" w:cs="Times New Roman"/>
              </w:rPr>
              <w:t>выполнения работ по плановому ремонту и оказание услуг по техническому обслуживанию оборудования</w:t>
            </w:r>
          </w:p>
        </w:tc>
        <w:tc>
          <w:tcPr>
            <w:tcW w:w="1020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2 388</w:t>
            </w:r>
          </w:p>
        </w:tc>
        <w:tc>
          <w:tcPr>
            <w:tcW w:w="1191" w:type="dxa"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0,6%</w:t>
            </w:r>
          </w:p>
        </w:tc>
      </w:tr>
      <w:tr w:rsidR="00456484" w:rsidRPr="00F3343F" w:rsidTr="00535F58">
        <w:tc>
          <w:tcPr>
            <w:tcW w:w="454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23" w:type="dxa"/>
            <w:gridSpan w:val="8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456484" w:rsidRPr="00F3343F" w:rsidTr="00535F58">
        <w:tc>
          <w:tcPr>
            <w:tcW w:w="45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Бийскэнерготеплотранзит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54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Итого по поставщику, в том числе</w:t>
            </w:r>
          </w:p>
        </w:tc>
        <w:tc>
          <w:tcPr>
            <w:tcW w:w="2977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239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20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56484" w:rsidRPr="00F3343F" w:rsidTr="00535F58">
        <w:trPr>
          <w:trHeight w:val="509"/>
        </w:trPr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43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456484" w:rsidRPr="00EB084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>Договор оказания услуг</w:t>
            </w:r>
          </w:p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>Способ закупки: единственный поставщик (подрядчик, исполнитель)</w:t>
            </w:r>
          </w:p>
        </w:tc>
        <w:tc>
          <w:tcPr>
            <w:tcW w:w="2977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№ 19/20 от 01.01.2019 г. оказания услуг по передаче тепловой энергии и </w:t>
            </w:r>
            <w:proofErr w:type="gramStart"/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>теплоносителя</w:t>
            </w:r>
            <w:proofErr w:type="gramEnd"/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 xml:space="preserve"> и поставки тепловой энергии и теплоносителя (в целях компенсации потерь тепловой энергии и теплоносителя в тепловых сетях и энергетическом оборудовании)</w:t>
            </w:r>
          </w:p>
        </w:tc>
        <w:tc>
          <w:tcPr>
            <w:tcW w:w="454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84F">
              <w:rPr>
                <w:rFonts w:ascii="Times New Roman" w:eastAsia="Times New Roman" w:hAnsi="Times New Roman" w:cs="Times New Roman"/>
                <w:lang w:eastAsia="ru-RU"/>
              </w:rPr>
              <w:t>Услуги по передаче тепловой энергии</w:t>
            </w:r>
          </w:p>
        </w:tc>
        <w:tc>
          <w:tcPr>
            <w:tcW w:w="1020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923,896</w:t>
            </w:r>
          </w:p>
        </w:tc>
        <w:tc>
          <w:tcPr>
            <w:tcW w:w="851" w:type="dxa"/>
            <w:vMerge w:val="restart"/>
            <w:vAlign w:val="center"/>
          </w:tcPr>
          <w:p w:rsidR="00456484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276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543 251,08</w:t>
            </w:r>
          </w:p>
        </w:tc>
        <w:tc>
          <w:tcPr>
            <w:tcW w:w="1191" w:type="dxa"/>
            <w:vMerge w:val="restart"/>
            <w:vAlign w:val="center"/>
          </w:tcPr>
          <w:p w:rsidR="00456484" w:rsidRPr="00F3343F" w:rsidRDefault="00456484" w:rsidP="0053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3AF7">
              <w:rPr>
                <w:rFonts w:ascii="Times New Roman" w:eastAsia="Times New Roman" w:hAnsi="Times New Roman" w:cs="Times New Roman"/>
                <w:lang w:eastAsia="ru-RU"/>
              </w:rPr>
              <w:t>82%</w:t>
            </w:r>
          </w:p>
        </w:tc>
      </w:tr>
      <w:tr w:rsidR="00456484" w:rsidRPr="00F3343F" w:rsidTr="00535F5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6484" w:rsidRPr="00F3343F" w:rsidTr="00535F5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56484" w:rsidRPr="00F3343F" w:rsidRDefault="00456484" w:rsidP="00535F5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343F" w:rsidRPr="00BC620E" w:rsidRDefault="00F3343F" w:rsidP="00F33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3343F" w:rsidRPr="00BC620E" w:rsidRDefault="00F3343F" w:rsidP="00F33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94B92" w:rsidRPr="000A069D" w:rsidRDefault="00794B92" w:rsidP="000A069D">
      <w:pPr>
        <w:spacing w:after="0" w:line="240" w:lineRule="auto"/>
        <w:rPr>
          <w:rFonts w:ascii="Times New Roman" w:hAnsi="Times New Roman" w:cs="Times New Roman"/>
        </w:rPr>
      </w:pPr>
    </w:p>
    <w:sectPr w:rsidR="00794B92" w:rsidRPr="000A069D" w:rsidSect="000A069D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1"/>
    <w:rsid w:val="00075015"/>
    <w:rsid w:val="000A069D"/>
    <w:rsid w:val="000D7813"/>
    <w:rsid w:val="001D5D21"/>
    <w:rsid w:val="00253EB9"/>
    <w:rsid w:val="002D7E69"/>
    <w:rsid w:val="00456484"/>
    <w:rsid w:val="004828DD"/>
    <w:rsid w:val="00535F58"/>
    <w:rsid w:val="006B3AF7"/>
    <w:rsid w:val="00706684"/>
    <w:rsid w:val="00794B92"/>
    <w:rsid w:val="007F4569"/>
    <w:rsid w:val="008158C3"/>
    <w:rsid w:val="00885968"/>
    <w:rsid w:val="00893139"/>
    <w:rsid w:val="00896116"/>
    <w:rsid w:val="008C0C85"/>
    <w:rsid w:val="008E70AF"/>
    <w:rsid w:val="00992FE1"/>
    <w:rsid w:val="00A225E1"/>
    <w:rsid w:val="00AD0482"/>
    <w:rsid w:val="00C246A4"/>
    <w:rsid w:val="00CB219D"/>
    <w:rsid w:val="00CD3D5E"/>
    <w:rsid w:val="00EA6A32"/>
    <w:rsid w:val="00EB084F"/>
    <w:rsid w:val="00F27C5D"/>
    <w:rsid w:val="00F3343F"/>
    <w:rsid w:val="00F42B0B"/>
    <w:rsid w:val="00F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05C5-A04C-4777-8829-BF7A864E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15</cp:revision>
  <dcterms:created xsi:type="dcterms:W3CDTF">2019-04-25T06:59:00Z</dcterms:created>
  <dcterms:modified xsi:type="dcterms:W3CDTF">2020-04-30T09:28:00Z</dcterms:modified>
</cp:coreProperties>
</file>